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DF8F" w14:textId="09D0C28B" w:rsidR="00B66430" w:rsidRPr="00F76C12" w:rsidRDefault="00B66430" w:rsidP="008A563D">
      <w:pPr>
        <w:rPr>
          <w:rFonts w:ascii="Arial" w:hAnsi="Arial" w:cs="Arial"/>
          <w:sz w:val="26"/>
          <w:szCs w:val="26"/>
        </w:rPr>
      </w:pPr>
    </w:p>
    <w:p w14:paraId="5303A3D6" w14:textId="77777777" w:rsidR="0039189F" w:rsidRPr="00CD35B5" w:rsidRDefault="0039189F" w:rsidP="0039189F">
      <w:pPr>
        <w:spacing w:line="240" w:lineRule="exact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Hlk118348667"/>
      <w:r w:rsidRPr="00CD35B5">
        <w:rPr>
          <w:rFonts w:ascii="Arial" w:hAnsi="Arial" w:cs="Arial"/>
          <w:b/>
          <w:color w:val="000000" w:themeColor="text1"/>
          <w:sz w:val="26"/>
          <w:szCs w:val="26"/>
        </w:rPr>
        <w:t>The Antarctic for a better world</w:t>
      </w:r>
    </w:p>
    <w:p w14:paraId="4DB12DE5" w14:textId="77777777" w:rsidR="0039189F" w:rsidRPr="00CD35B5" w:rsidRDefault="0039189F" w:rsidP="0039189F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2023 SCAR SC-HASS Conference: </w:t>
      </w: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June 22</w:t>
      </w:r>
      <w:r w:rsidRPr="00CD35B5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nd</w:t>
      </w: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-24</w:t>
      </w:r>
      <w:r w:rsidRPr="00CD35B5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, Lisbon, Portugal</w:t>
      </w:r>
    </w:p>
    <w:p w14:paraId="213A8C46" w14:textId="77777777" w:rsidR="0039189F" w:rsidRPr="00CD35B5" w:rsidRDefault="0039189F" w:rsidP="0039189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242A5A" w14:textId="77777777" w:rsidR="0039189F" w:rsidRPr="00CD35B5" w:rsidRDefault="0039189F" w:rsidP="0039189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CD35B5">
        <w:rPr>
          <w:rFonts w:ascii="Arial" w:hAnsi="Arial" w:cs="Arial"/>
          <w:b/>
          <w:color w:val="000000" w:themeColor="text1"/>
          <w:sz w:val="26"/>
          <w:szCs w:val="26"/>
        </w:rPr>
        <w:t>Type of session (delete those that don’t apply)</w:t>
      </w:r>
    </w:p>
    <w:p w14:paraId="2C799F21" w14:textId="77777777" w:rsidR="0039189F" w:rsidRPr="00CD35B5" w:rsidRDefault="0039189F" w:rsidP="003918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Panel session</w:t>
      </w:r>
    </w:p>
    <w:p w14:paraId="50DA860F" w14:textId="77777777" w:rsidR="0039189F" w:rsidRDefault="0039189F" w:rsidP="003918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Round table</w:t>
      </w:r>
    </w:p>
    <w:p w14:paraId="6A55DBD1" w14:textId="77777777" w:rsidR="0039189F" w:rsidRPr="00CD35B5" w:rsidRDefault="0039189F" w:rsidP="003918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Individual oral presentation</w:t>
      </w:r>
    </w:p>
    <w:p w14:paraId="7ADED01E" w14:textId="77777777" w:rsidR="0039189F" w:rsidRPr="00CD35B5" w:rsidRDefault="0039189F" w:rsidP="003918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Individual poster</w:t>
      </w:r>
    </w:p>
    <w:p w14:paraId="50E2FE04" w14:textId="77777777" w:rsidR="0039189F" w:rsidRPr="00CD35B5" w:rsidRDefault="0039189F" w:rsidP="0039189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F37C7AE" w14:textId="77777777" w:rsidR="0039189F" w:rsidRPr="00CD35B5" w:rsidRDefault="0039189F" w:rsidP="0039189F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CD35B5">
        <w:rPr>
          <w:rFonts w:ascii="Arial" w:hAnsi="Arial" w:cs="Arial"/>
          <w:b/>
          <w:color w:val="000000" w:themeColor="text1"/>
          <w:sz w:val="26"/>
          <w:szCs w:val="26"/>
        </w:rPr>
        <w:t>Title of the presentation or panel</w:t>
      </w:r>
    </w:p>
    <w:p w14:paraId="09F42B17" w14:textId="77777777" w:rsidR="0039189F" w:rsidRPr="00CD35B5" w:rsidRDefault="0039189F" w:rsidP="0039189F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D35B5">
        <w:rPr>
          <w:rFonts w:ascii="Arial" w:hAnsi="Arial" w:cs="Arial"/>
          <w:color w:val="000000" w:themeColor="text1"/>
          <w:sz w:val="26"/>
          <w:szCs w:val="26"/>
          <w:u w:val="single"/>
        </w:rPr>
        <w:t>Presenter(s) name(s)and surname(s)</w:t>
      </w:r>
      <w:r w:rsidRPr="00CD35B5">
        <w:rPr>
          <w:rFonts w:ascii="Arial" w:hAnsi="Arial" w:cs="Arial"/>
          <w:color w:val="000000" w:themeColor="text1"/>
          <w:sz w:val="26"/>
          <w:szCs w:val="26"/>
        </w:rPr>
        <w:t xml:space="preserve"> [underline the presenting author; for panel sessions, underline all who will present]</w:t>
      </w:r>
    </w:p>
    <w:p w14:paraId="7725D2C4" w14:textId="77777777" w:rsidR="0039189F" w:rsidRPr="00CD35B5" w:rsidRDefault="0039189F" w:rsidP="0039189F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14:paraId="01139900" w14:textId="77777777" w:rsidR="0039189F" w:rsidRPr="00CD35B5" w:rsidRDefault="0039189F" w:rsidP="0039189F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 xml:space="preserve">Name of the main presenter (who submits the abstract to the conference), </w:t>
      </w:r>
      <w:r w:rsidRPr="00CD35B5">
        <w:rPr>
          <w:rFonts w:ascii="Arial" w:hAnsi="Arial" w:cs="Arial"/>
          <w:color w:val="000000" w:themeColor="text1"/>
          <w:sz w:val="20"/>
          <w:szCs w:val="20"/>
        </w:rPr>
        <w:t>with</w:t>
      </w:r>
      <w:r w:rsidRPr="00CD35B5">
        <w:rPr>
          <w:rFonts w:ascii="Arial" w:hAnsi="Arial" w:cs="Arial"/>
          <w:iCs/>
          <w:color w:val="000000" w:themeColor="text1"/>
          <w:sz w:val="20"/>
          <w:szCs w:val="20"/>
        </w:rPr>
        <w:t xml:space="preserve"> a </w:t>
      </w:r>
      <w:r w:rsidRPr="00CD35B5">
        <w:rPr>
          <w:rFonts w:ascii="Arial" w:hAnsi="Arial" w:cs="Arial"/>
          <w:color w:val="000000" w:themeColor="text1"/>
          <w:sz w:val="20"/>
          <w:szCs w:val="20"/>
        </w:rPr>
        <w:t>brief biography (not more than 150 words). Please, include here the email address of the main contact person.</w:t>
      </w:r>
    </w:p>
    <w:p w14:paraId="67E148C6" w14:textId="77777777" w:rsidR="0039189F" w:rsidRPr="00CD35B5" w:rsidRDefault="0039189F" w:rsidP="0039189F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color w:val="000000" w:themeColor="text1"/>
          <w:sz w:val="20"/>
          <w:szCs w:val="20"/>
        </w:rPr>
        <w:t>Name of the second presenter</w:t>
      </w: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 (if any), with </w:t>
      </w:r>
      <w:r w:rsidRPr="00CD35B5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CD35B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CD35B5">
        <w:rPr>
          <w:rFonts w:ascii="Arial" w:hAnsi="Arial" w:cs="Arial"/>
          <w:color w:val="000000" w:themeColor="text1"/>
          <w:sz w:val="20"/>
          <w:szCs w:val="20"/>
        </w:rPr>
        <w:t>brief biography (not more than 150 words).</w:t>
      </w:r>
    </w:p>
    <w:p w14:paraId="48B1C17A" w14:textId="77777777" w:rsidR="0039189F" w:rsidRPr="00CD35B5" w:rsidRDefault="0039189F" w:rsidP="0039189F">
      <w:pPr>
        <w:rPr>
          <w:rFonts w:ascii="Arial" w:hAnsi="Arial" w:cs="Arial"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>(Include as many presenter names as necessary for your abstract)</w:t>
      </w:r>
    </w:p>
    <w:p w14:paraId="665839B0" w14:textId="77777777" w:rsidR="0039189F" w:rsidRPr="00CD35B5" w:rsidRDefault="0039189F" w:rsidP="0039189F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61AA0301" w14:textId="77777777" w:rsidR="0039189F" w:rsidRPr="00CD35B5" w:rsidRDefault="0039189F" w:rsidP="0039189F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CD35B5">
        <w:rPr>
          <w:rFonts w:ascii="Arial" w:hAnsi="Arial" w:cs="Arial"/>
          <w:b/>
          <w:color w:val="000000" w:themeColor="text1"/>
          <w:sz w:val="26"/>
          <w:szCs w:val="26"/>
        </w:rPr>
        <w:t>Abstract</w:t>
      </w:r>
    </w:p>
    <w:p w14:paraId="5242370C" w14:textId="77777777" w:rsidR="0039189F" w:rsidRPr="00CD35B5" w:rsidRDefault="0039189F" w:rsidP="0039189F">
      <w:pPr>
        <w:spacing w:line="276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>[MAXIMUM 500 words for panel proposal or 250 words for individual presentation.</w:t>
      </w:r>
    </w:p>
    <w:p w14:paraId="5146A099" w14:textId="77777777" w:rsidR="0039189F" w:rsidRPr="00CD35B5" w:rsidRDefault="0039189F" w:rsidP="0039189F">
      <w:pPr>
        <w:spacing w:line="276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Please do not change the structured format, including the size and type of the font, between-the-line spaces, paragraph structure, </w:t>
      </w:r>
      <w:proofErr w:type="spellStart"/>
      <w:r w:rsidRPr="00CD35B5">
        <w:rPr>
          <w:rFonts w:ascii="Arial" w:hAnsi="Arial" w:cs="Arial"/>
          <w:color w:val="000000" w:themeColor="text1"/>
          <w:sz w:val="20"/>
          <w:szCs w:val="20"/>
        </w:rPr>
        <w:t>etc</w:t>
      </w:r>
      <w:proofErr w:type="spellEnd"/>
      <w:r w:rsidRPr="00CD35B5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1D8BF43C" w14:textId="77777777" w:rsidR="0039189F" w:rsidRPr="00CD35B5" w:rsidRDefault="0039189F" w:rsidP="0039189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D2575CB" w14:textId="77777777" w:rsidR="0039189F" w:rsidRPr="00CD35B5" w:rsidRDefault="0039189F" w:rsidP="0039189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bCs/>
          <w:color w:val="000000" w:themeColor="text1"/>
          <w:sz w:val="20"/>
          <w:szCs w:val="20"/>
        </w:rPr>
        <w:t>Theoretical background / Goals / Motivation:</w:t>
      </w:r>
    </w:p>
    <w:p w14:paraId="4124B7F9" w14:textId="77777777" w:rsidR="0039189F" w:rsidRPr="00CD35B5" w:rsidRDefault="0039189F" w:rsidP="0039189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bCs/>
          <w:color w:val="000000" w:themeColor="text1"/>
          <w:sz w:val="20"/>
          <w:szCs w:val="20"/>
        </w:rPr>
        <w:t>Methods:</w:t>
      </w:r>
    </w:p>
    <w:p w14:paraId="38B2B362" w14:textId="77777777" w:rsidR="0039189F" w:rsidRPr="00CD35B5" w:rsidRDefault="0039189F" w:rsidP="0039189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bCs/>
          <w:color w:val="000000" w:themeColor="text1"/>
          <w:sz w:val="20"/>
          <w:szCs w:val="20"/>
        </w:rPr>
        <w:t>Results:</w:t>
      </w:r>
    </w:p>
    <w:p w14:paraId="3A988DF8" w14:textId="77777777" w:rsidR="0039189F" w:rsidRPr="00CD35B5" w:rsidRDefault="0039189F" w:rsidP="0039189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bCs/>
          <w:color w:val="000000" w:themeColor="text1"/>
          <w:sz w:val="20"/>
          <w:szCs w:val="20"/>
        </w:rPr>
        <w:t>Implications:</w:t>
      </w:r>
    </w:p>
    <w:p w14:paraId="098B34FE" w14:textId="77777777" w:rsidR="0039189F" w:rsidRPr="00CD35B5" w:rsidRDefault="0039189F" w:rsidP="0039189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Conclusion:   </w:t>
      </w:r>
    </w:p>
    <w:p w14:paraId="3C7CBC35" w14:textId="77777777" w:rsidR="0039189F" w:rsidRPr="00CD35B5" w:rsidRDefault="0039189F" w:rsidP="0039189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lastRenderedPageBreak/>
        <w:t>You may add footnotes</w:t>
      </w:r>
      <w:r w:rsidRPr="00CD35B5">
        <w:rPr>
          <w:rStyle w:val="Refdenotaderodap"/>
          <w:rFonts w:ascii="Arial" w:hAnsi="Arial" w:cs="Arial"/>
          <w:color w:val="000000" w:themeColor="text1"/>
          <w:sz w:val="20"/>
          <w:szCs w:val="20"/>
        </w:rPr>
        <w:footnoteReference w:id="1"/>
      </w:r>
      <w:r w:rsidRPr="00CD35B5">
        <w:rPr>
          <w:rFonts w:ascii="Arial" w:hAnsi="Arial" w:cs="Arial"/>
          <w:color w:val="000000" w:themeColor="text1"/>
          <w:sz w:val="20"/>
          <w:szCs w:val="20"/>
        </w:rPr>
        <w:t>. A list of up to 5 references at the end is optional.</w:t>
      </w:r>
    </w:p>
    <w:p w14:paraId="184CFF1E" w14:textId="77777777" w:rsidR="0039189F" w:rsidRPr="00CD35B5" w:rsidRDefault="0039189F" w:rsidP="0039189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E3EEC6" w14:textId="77777777" w:rsidR="0039189F" w:rsidRPr="00CD35B5" w:rsidRDefault="0039189F" w:rsidP="0039189F">
      <w:pPr>
        <w:rPr>
          <w:rFonts w:ascii="Arial" w:hAnsi="Arial" w:cs="Arial"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For any inquiry regarding the abstracts, please contact the Chair of the Academic Planning </w:t>
      </w:r>
      <w:proofErr w:type="spellStart"/>
      <w:r w:rsidRPr="00CD35B5">
        <w:rPr>
          <w:rFonts w:ascii="Arial" w:hAnsi="Arial" w:cs="Arial"/>
          <w:color w:val="000000" w:themeColor="text1"/>
          <w:sz w:val="20"/>
          <w:szCs w:val="20"/>
        </w:rPr>
        <w:t>Committe</w:t>
      </w:r>
      <w:proofErr w:type="spellEnd"/>
      <w:r w:rsidRPr="00CD35B5">
        <w:rPr>
          <w:rFonts w:ascii="Arial" w:hAnsi="Arial" w:cs="Arial"/>
          <w:color w:val="000000" w:themeColor="text1"/>
          <w:sz w:val="20"/>
          <w:szCs w:val="20"/>
        </w:rPr>
        <w:t>: clorenzo@conicet.gov.ar</w:t>
      </w:r>
    </w:p>
    <w:p w14:paraId="2F4C09B5" w14:textId="3F897D1D" w:rsidR="0039189F" w:rsidRPr="00CD35B5" w:rsidRDefault="0039189F" w:rsidP="0039189F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Please save your abstract in one PDF document and submit to </w:t>
      </w:r>
      <w:hyperlink r:id="rId7" w:history="1">
        <w:r w:rsidRPr="007D3B1E">
          <w:rPr>
            <w:rStyle w:val="Hiperligao"/>
            <w:rFonts w:ascii="Arial" w:hAnsi="Arial" w:cs="Arial"/>
            <w:sz w:val="20"/>
            <w:szCs w:val="20"/>
          </w:rPr>
          <w:t>schass</w:t>
        </w:r>
        <w:r w:rsidRPr="007D3B1E">
          <w:rPr>
            <w:rStyle w:val="Hiperligao"/>
            <w:rFonts w:ascii="Arial" w:hAnsi="Arial" w:cs="Arial"/>
            <w:sz w:val="20"/>
            <w:szCs w:val="20"/>
          </w:rPr>
          <w:t>23@ulusofona.pt</w:t>
        </w:r>
      </w:hyperlink>
      <w:r w:rsidRPr="00CD35B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1D2E30" w14:textId="77777777" w:rsidR="0039189F" w:rsidRPr="00CD35B5" w:rsidRDefault="0039189F" w:rsidP="0039189F">
      <w:pPr>
        <w:spacing w:line="276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Thank you for your interest in the 2023 SCAR SC-HASS conference biennial conference in Lisbon, Portugal. We look forward to </w:t>
      </w:r>
      <w:proofErr w:type="gramStart"/>
      <w:r w:rsidRPr="00CD35B5">
        <w:rPr>
          <w:rFonts w:ascii="Arial" w:hAnsi="Arial" w:cs="Arial"/>
          <w:color w:val="000000" w:themeColor="text1"/>
          <w:sz w:val="20"/>
          <w:szCs w:val="20"/>
        </w:rPr>
        <w:t>have</w:t>
      </w:r>
      <w:proofErr w:type="gramEnd"/>
      <w:r w:rsidRPr="00CD35B5">
        <w:rPr>
          <w:rFonts w:ascii="Arial" w:hAnsi="Arial" w:cs="Arial"/>
          <w:color w:val="000000" w:themeColor="text1"/>
          <w:sz w:val="20"/>
          <w:szCs w:val="20"/>
        </w:rPr>
        <w:t xml:space="preserve"> you here! </w:t>
      </w:r>
    </w:p>
    <w:bookmarkEnd w:id="0"/>
    <w:p w14:paraId="63B6AF75" w14:textId="021C8825" w:rsidR="00B66430" w:rsidRPr="00F36810" w:rsidRDefault="00986D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</w:t>
      </w:r>
    </w:p>
    <w:sectPr w:rsidR="00B66430" w:rsidRPr="00F36810" w:rsidSect="0007535F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9A8A" w14:textId="77777777" w:rsidR="007F30F0" w:rsidRDefault="007F30F0" w:rsidP="006510BD">
      <w:r>
        <w:separator/>
      </w:r>
    </w:p>
  </w:endnote>
  <w:endnote w:type="continuationSeparator" w:id="0">
    <w:p w14:paraId="06015FBA" w14:textId="77777777" w:rsidR="007F30F0" w:rsidRDefault="007F30F0" w:rsidP="0065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11809897"/>
      <w:docPartObj>
        <w:docPartGallery w:val="Page Numbers (Bottom of Page)"/>
        <w:docPartUnique/>
      </w:docPartObj>
    </w:sdtPr>
    <w:sdtContent>
      <w:p w14:paraId="250C40E9" w14:textId="77777777" w:rsidR="00120352" w:rsidRDefault="00120352" w:rsidP="00120352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22F4F9" w14:textId="77777777" w:rsidR="00120352" w:rsidRDefault="001203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30609450"/>
      <w:docPartObj>
        <w:docPartGallery w:val="Page Numbers (Bottom of Page)"/>
        <w:docPartUnique/>
      </w:docPartObj>
    </w:sdtPr>
    <w:sdtContent>
      <w:p w14:paraId="5736FEDD" w14:textId="77777777" w:rsidR="00120352" w:rsidRDefault="00120352" w:rsidP="00120352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3DC5832" w14:textId="77777777" w:rsidR="00120352" w:rsidRDefault="001203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2376" w14:textId="77777777" w:rsidR="007F30F0" w:rsidRDefault="007F30F0" w:rsidP="006510BD">
      <w:r>
        <w:separator/>
      </w:r>
    </w:p>
  </w:footnote>
  <w:footnote w:type="continuationSeparator" w:id="0">
    <w:p w14:paraId="197CD88A" w14:textId="77777777" w:rsidR="007F30F0" w:rsidRDefault="007F30F0" w:rsidP="006510BD">
      <w:r>
        <w:continuationSeparator/>
      </w:r>
    </w:p>
  </w:footnote>
  <w:footnote w:id="1">
    <w:p w14:paraId="61819B36" w14:textId="77777777" w:rsidR="0039189F" w:rsidRPr="00F36810" w:rsidRDefault="0039189F" w:rsidP="0039189F">
      <w:pPr>
        <w:pStyle w:val="Textodenotaderodap"/>
        <w:rPr>
          <w:rFonts w:ascii="Arial" w:hAnsi="Arial" w:cs="Arial"/>
          <w:i/>
          <w:sz w:val="20"/>
          <w:szCs w:val="20"/>
        </w:rPr>
      </w:pPr>
      <w:r w:rsidRPr="00F36810">
        <w:rPr>
          <w:rStyle w:val="Refdenotaderodap"/>
          <w:rFonts w:ascii="Arial" w:hAnsi="Arial" w:cs="Arial"/>
          <w:sz w:val="20"/>
          <w:szCs w:val="20"/>
        </w:rPr>
        <w:footnoteRef/>
      </w:r>
      <w:r w:rsidRPr="00F36810">
        <w:rPr>
          <w:rFonts w:ascii="Arial" w:hAnsi="Arial" w:cs="Arial"/>
          <w:sz w:val="20"/>
          <w:szCs w:val="20"/>
        </w:rPr>
        <w:t xml:space="preserve"> Antarctic Treaty, adopted 1 December 1959, entered into force 23 June 1961</w:t>
      </w:r>
      <w:r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4DD8" w14:textId="646020BB" w:rsidR="00120352" w:rsidRDefault="00986DFF">
    <w:pPr>
      <w:pStyle w:val="Cabealho"/>
    </w:pPr>
    <w:r>
      <w:rPr>
        <w:noProof/>
      </w:rPr>
      <w:drawing>
        <wp:inline distT="0" distB="0" distL="0" distR="0" wp14:anchorId="56D488B0" wp14:editId="0E8301E5">
          <wp:extent cx="5396230" cy="1873250"/>
          <wp:effectExtent l="0" t="0" r="0" b="0"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87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D498D" w14:textId="77777777" w:rsidR="00F20AAF" w:rsidRDefault="00F2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663"/>
    <w:multiLevelType w:val="multilevel"/>
    <w:tmpl w:val="C7F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25BE7"/>
    <w:multiLevelType w:val="hybridMultilevel"/>
    <w:tmpl w:val="9294C882"/>
    <w:lvl w:ilvl="0" w:tplc="CD2E1AC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35A94"/>
    <w:multiLevelType w:val="hybridMultilevel"/>
    <w:tmpl w:val="4F365824"/>
    <w:lvl w:ilvl="0" w:tplc="54B648B2">
      <w:start w:val="3"/>
      <w:numFmt w:val="bullet"/>
      <w:lvlText w:val="★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B2643"/>
    <w:multiLevelType w:val="hybridMultilevel"/>
    <w:tmpl w:val="AF8653CE"/>
    <w:lvl w:ilvl="0" w:tplc="7424EDF0">
      <w:start w:val="2020"/>
      <w:numFmt w:val="bullet"/>
      <w:lvlText w:val="★"/>
      <w:lvlJc w:val="left"/>
      <w:pPr>
        <w:ind w:left="570" w:hanging="360"/>
      </w:pPr>
      <w:rPr>
        <w:rFonts w:ascii="Yu Mincho" w:eastAsia="Yu Mincho" w:hAnsi="Yu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78363687">
    <w:abstractNumId w:val="2"/>
  </w:num>
  <w:num w:numId="2" w16cid:durableId="1261447245">
    <w:abstractNumId w:val="1"/>
  </w:num>
  <w:num w:numId="3" w16cid:durableId="945624525">
    <w:abstractNumId w:val="3"/>
  </w:num>
  <w:num w:numId="4" w16cid:durableId="98586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1"/>
    <w:rsid w:val="00016BB9"/>
    <w:rsid w:val="00041DD5"/>
    <w:rsid w:val="0007535F"/>
    <w:rsid w:val="000A59F0"/>
    <w:rsid w:val="000F297F"/>
    <w:rsid w:val="000F7642"/>
    <w:rsid w:val="00105D0F"/>
    <w:rsid w:val="001075BB"/>
    <w:rsid w:val="001100B9"/>
    <w:rsid w:val="00120352"/>
    <w:rsid w:val="00140B44"/>
    <w:rsid w:val="0018053F"/>
    <w:rsid w:val="001A3472"/>
    <w:rsid w:val="001B1772"/>
    <w:rsid w:val="001C2D6E"/>
    <w:rsid w:val="002005BC"/>
    <w:rsid w:val="002022BA"/>
    <w:rsid w:val="00207870"/>
    <w:rsid w:val="00213812"/>
    <w:rsid w:val="002356AA"/>
    <w:rsid w:val="00252042"/>
    <w:rsid w:val="002646F1"/>
    <w:rsid w:val="002F2B97"/>
    <w:rsid w:val="00301719"/>
    <w:rsid w:val="00302577"/>
    <w:rsid w:val="00312C86"/>
    <w:rsid w:val="003138D6"/>
    <w:rsid w:val="00326055"/>
    <w:rsid w:val="00333950"/>
    <w:rsid w:val="00373DDE"/>
    <w:rsid w:val="003843C9"/>
    <w:rsid w:val="0039189F"/>
    <w:rsid w:val="003B73AF"/>
    <w:rsid w:val="003C1C6B"/>
    <w:rsid w:val="003D1F87"/>
    <w:rsid w:val="003E0556"/>
    <w:rsid w:val="003F0909"/>
    <w:rsid w:val="003F1B62"/>
    <w:rsid w:val="003F3FD8"/>
    <w:rsid w:val="003F6285"/>
    <w:rsid w:val="004012A9"/>
    <w:rsid w:val="00407468"/>
    <w:rsid w:val="00407E57"/>
    <w:rsid w:val="00411280"/>
    <w:rsid w:val="00494F6F"/>
    <w:rsid w:val="004A42DD"/>
    <w:rsid w:val="004A58F2"/>
    <w:rsid w:val="004B616D"/>
    <w:rsid w:val="004E6637"/>
    <w:rsid w:val="00513AA1"/>
    <w:rsid w:val="005422FF"/>
    <w:rsid w:val="00546E27"/>
    <w:rsid w:val="005A57D9"/>
    <w:rsid w:val="005B655D"/>
    <w:rsid w:val="005D7E3C"/>
    <w:rsid w:val="0061305A"/>
    <w:rsid w:val="00625ED8"/>
    <w:rsid w:val="006510BD"/>
    <w:rsid w:val="0065402B"/>
    <w:rsid w:val="00661430"/>
    <w:rsid w:val="006866AF"/>
    <w:rsid w:val="006D363E"/>
    <w:rsid w:val="006D3A61"/>
    <w:rsid w:val="006F0E40"/>
    <w:rsid w:val="006F3122"/>
    <w:rsid w:val="00717AB4"/>
    <w:rsid w:val="00730F27"/>
    <w:rsid w:val="00731DEA"/>
    <w:rsid w:val="007355D8"/>
    <w:rsid w:val="00750868"/>
    <w:rsid w:val="00752501"/>
    <w:rsid w:val="00792A32"/>
    <w:rsid w:val="00794184"/>
    <w:rsid w:val="00795063"/>
    <w:rsid w:val="007A03BB"/>
    <w:rsid w:val="007A65A2"/>
    <w:rsid w:val="007A6698"/>
    <w:rsid w:val="007B1DE6"/>
    <w:rsid w:val="007D659E"/>
    <w:rsid w:val="007F30F0"/>
    <w:rsid w:val="008211CA"/>
    <w:rsid w:val="008306B4"/>
    <w:rsid w:val="008332DF"/>
    <w:rsid w:val="00867D99"/>
    <w:rsid w:val="00875ACC"/>
    <w:rsid w:val="008A563D"/>
    <w:rsid w:val="008C18EB"/>
    <w:rsid w:val="008C6288"/>
    <w:rsid w:val="008C7FA3"/>
    <w:rsid w:val="008D31AB"/>
    <w:rsid w:val="008F754D"/>
    <w:rsid w:val="00910D85"/>
    <w:rsid w:val="00922A86"/>
    <w:rsid w:val="0095280B"/>
    <w:rsid w:val="00970D3C"/>
    <w:rsid w:val="00972FAC"/>
    <w:rsid w:val="00986DFF"/>
    <w:rsid w:val="009A6A09"/>
    <w:rsid w:val="009B27F7"/>
    <w:rsid w:val="009C0D81"/>
    <w:rsid w:val="009E10C5"/>
    <w:rsid w:val="009E2C03"/>
    <w:rsid w:val="009E6095"/>
    <w:rsid w:val="00A36D8A"/>
    <w:rsid w:val="00A40284"/>
    <w:rsid w:val="00AA4575"/>
    <w:rsid w:val="00AA69AC"/>
    <w:rsid w:val="00AC4E27"/>
    <w:rsid w:val="00AC7ABF"/>
    <w:rsid w:val="00AD4E7D"/>
    <w:rsid w:val="00B034D3"/>
    <w:rsid w:val="00B66430"/>
    <w:rsid w:val="00B73DAD"/>
    <w:rsid w:val="00B7606D"/>
    <w:rsid w:val="00B844B1"/>
    <w:rsid w:val="00BB5151"/>
    <w:rsid w:val="00C0502A"/>
    <w:rsid w:val="00C2398D"/>
    <w:rsid w:val="00C25541"/>
    <w:rsid w:val="00C32CE3"/>
    <w:rsid w:val="00C57943"/>
    <w:rsid w:val="00C757F8"/>
    <w:rsid w:val="00CA013B"/>
    <w:rsid w:val="00CB145A"/>
    <w:rsid w:val="00CC5F24"/>
    <w:rsid w:val="00CE5F38"/>
    <w:rsid w:val="00CF648A"/>
    <w:rsid w:val="00D134AF"/>
    <w:rsid w:val="00D13E4E"/>
    <w:rsid w:val="00D22CB5"/>
    <w:rsid w:val="00D322C2"/>
    <w:rsid w:val="00D40258"/>
    <w:rsid w:val="00D6543B"/>
    <w:rsid w:val="00D760D7"/>
    <w:rsid w:val="00D81A21"/>
    <w:rsid w:val="00D91793"/>
    <w:rsid w:val="00DB4241"/>
    <w:rsid w:val="00DC14A0"/>
    <w:rsid w:val="00DC318E"/>
    <w:rsid w:val="00DD7C00"/>
    <w:rsid w:val="00DD7D43"/>
    <w:rsid w:val="00DE6FA6"/>
    <w:rsid w:val="00DF55C1"/>
    <w:rsid w:val="00E023D8"/>
    <w:rsid w:val="00E063B4"/>
    <w:rsid w:val="00E1042E"/>
    <w:rsid w:val="00E11537"/>
    <w:rsid w:val="00E17FA2"/>
    <w:rsid w:val="00E234BC"/>
    <w:rsid w:val="00E3283A"/>
    <w:rsid w:val="00E345B8"/>
    <w:rsid w:val="00E433AB"/>
    <w:rsid w:val="00E5596F"/>
    <w:rsid w:val="00E82BED"/>
    <w:rsid w:val="00E84A5E"/>
    <w:rsid w:val="00EA32DF"/>
    <w:rsid w:val="00EA429A"/>
    <w:rsid w:val="00F20AAF"/>
    <w:rsid w:val="00F210ED"/>
    <w:rsid w:val="00F30C9D"/>
    <w:rsid w:val="00F36810"/>
    <w:rsid w:val="00F46D49"/>
    <w:rsid w:val="00F506BC"/>
    <w:rsid w:val="00F71965"/>
    <w:rsid w:val="00F76C12"/>
    <w:rsid w:val="00F84F89"/>
    <w:rsid w:val="00F91A7F"/>
    <w:rsid w:val="00FA6CA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2E5FDDD"/>
  <w15:chartTrackingRefBased/>
  <w15:docId w15:val="{A3BFBE6F-D219-7F45-8725-33C8302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510BD"/>
    <w:pPr>
      <w:snapToGrid w:val="0"/>
      <w:jc w:val="left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510BD"/>
  </w:style>
  <w:style w:type="character" w:styleId="Refdenotaderodap">
    <w:name w:val="footnote reference"/>
    <w:basedOn w:val="Tipodeletrapredefinidodopargrafo"/>
    <w:uiPriority w:val="99"/>
    <w:semiHidden/>
    <w:unhideWhenUsed/>
    <w:rsid w:val="006510B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659E"/>
    <w:pPr>
      <w:ind w:leftChars="400" w:left="840"/>
    </w:pPr>
  </w:style>
  <w:style w:type="paragraph" w:styleId="Cabealho">
    <w:name w:val="header"/>
    <w:basedOn w:val="Normal"/>
    <w:link w:val="CabealhoCarter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1719"/>
  </w:style>
  <w:style w:type="paragraph" w:styleId="Rodap">
    <w:name w:val="footer"/>
    <w:basedOn w:val="Normal"/>
    <w:link w:val="RodapCarter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1719"/>
  </w:style>
  <w:style w:type="character" w:styleId="Nmerodepgina">
    <w:name w:val="page number"/>
    <w:basedOn w:val="Tipodeletrapredefinidodopargrafo"/>
    <w:uiPriority w:val="99"/>
    <w:semiHidden/>
    <w:unhideWhenUsed/>
    <w:rsid w:val="00A40284"/>
  </w:style>
  <w:style w:type="character" w:customStyle="1" w:styleId="apple-converted-space">
    <w:name w:val="apple-converted-space"/>
    <w:basedOn w:val="Tipodeletrapredefinidodopargrafo"/>
    <w:rsid w:val="00373DDE"/>
  </w:style>
  <w:style w:type="character" w:styleId="Hiperligao">
    <w:name w:val="Hyperlink"/>
    <w:basedOn w:val="Tipodeletrapredefinidodopargrafo"/>
    <w:uiPriority w:val="99"/>
    <w:unhideWhenUsed/>
    <w:rsid w:val="00B6643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643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66430"/>
    <w:rPr>
      <w:color w:val="954F72" w:themeColor="followedHyperlink"/>
      <w:u w:val="single"/>
    </w:rPr>
  </w:style>
  <w:style w:type="paragraph" w:customStyle="1" w:styleId="Default">
    <w:name w:val="Default"/>
    <w:rsid w:val="003F628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2BED"/>
    <w:rPr>
      <w:rFonts w:asciiTheme="majorHAnsi" w:eastAsiaTheme="majorEastAsia" w:hAnsiTheme="majorHAnsi" w:cstheme="majorBidi"/>
      <w:sz w:val="18"/>
      <w:szCs w:val="18"/>
    </w:rPr>
  </w:style>
  <w:style w:type="paragraph" w:styleId="Reviso">
    <w:name w:val="Revision"/>
    <w:hidden/>
    <w:uiPriority w:val="99"/>
    <w:semiHidden/>
    <w:rsid w:val="008C6288"/>
  </w:style>
  <w:style w:type="character" w:styleId="Refdecomentrio">
    <w:name w:val="annotation reference"/>
    <w:basedOn w:val="Tipodeletrapredefinidodopargrafo"/>
    <w:uiPriority w:val="99"/>
    <w:semiHidden/>
    <w:unhideWhenUsed/>
    <w:rsid w:val="00DC318E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318E"/>
    <w:pPr>
      <w:jc w:val="left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C318E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31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ss23@ulusofon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Pedro Marques Quinteiro Fernandes da Silva</cp:lastModifiedBy>
  <cp:revision>17</cp:revision>
  <cp:lastPrinted>2019-07-29T06:32:00Z</cp:lastPrinted>
  <dcterms:created xsi:type="dcterms:W3CDTF">2021-05-19T04:26:00Z</dcterms:created>
  <dcterms:modified xsi:type="dcterms:W3CDTF">2022-11-04T16:48:00Z</dcterms:modified>
</cp:coreProperties>
</file>